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F3" w:rsidRPr="00C6198A" w:rsidRDefault="00F2648F" w:rsidP="00910ACE">
      <w:pPr>
        <w:spacing w:after="0"/>
        <w:jc w:val="center"/>
        <w:rPr>
          <w:rFonts w:ascii="Times New Roman" w:hAnsi="Times New Roman"/>
          <w:b/>
          <w:sz w:val="40"/>
        </w:rPr>
      </w:pPr>
      <w:r w:rsidRPr="00C6198A">
        <w:rPr>
          <w:rFonts w:ascii="Times New Roman" w:hAnsi="Times New Roman"/>
          <w:b/>
          <w:sz w:val="40"/>
        </w:rPr>
        <w:t xml:space="preserve">PŘIHLÁŠKA </w:t>
      </w:r>
      <w:r w:rsidR="009921F3" w:rsidRPr="00C6198A">
        <w:rPr>
          <w:rFonts w:ascii="Times New Roman" w:hAnsi="Times New Roman"/>
          <w:b/>
          <w:sz w:val="40"/>
        </w:rPr>
        <w:t xml:space="preserve">KE STUDIU </w:t>
      </w:r>
    </w:p>
    <w:p w:rsidR="00E47DF3" w:rsidRPr="00C6198A" w:rsidRDefault="0066784D" w:rsidP="009921F3">
      <w:pPr>
        <w:spacing w:after="12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VZDĚLÁVACÍHO PROGRAMU MSc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994"/>
      </w:tblGrid>
      <w:tr w:rsidR="00854317" w:rsidRPr="00C6198A" w:rsidTr="000A4B7F">
        <w:trPr>
          <w:trHeight w:hRule="exact" w:val="340"/>
        </w:trPr>
        <w:tc>
          <w:tcPr>
            <w:tcW w:w="221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54317" w:rsidRPr="00C6198A" w:rsidRDefault="00854317" w:rsidP="00F3597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Realizátor studia:</w:t>
            </w:r>
            <w:r w:rsidR="00F35974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99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35974" w:rsidRPr="00481B12" w:rsidRDefault="00F35974" w:rsidP="000A4B7F">
            <w:pPr>
              <w:tabs>
                <w:tab w:val="left" w:pos="2295"/>
              </w:tabs>
              <w:spacing w:before="60" w:after="0" w:line="240" w:lineRule="auto"/>
              <w:ind w:right="-255"/>
              <w:rPr>
                <w:rFonts w:ascii="Times New Roman" w:hAnsi="Times New Roman"/>
                <w:b/>
                <w:sz w:val="24"/>
              </w:rPr>
            </w:pPr>
            <w:r w:rsidRPr="00481B12">
              <w:rPr>
                <w:rFonts w:ascii="Times New Roman" w:hAnsi="Times New Roman"/>
                <w:b/>
                <w:sz w:val="24"/>
              </w:rPr>
              <w:t>Cosmopolita</w:t>
            </w:r>
            <w:r w:rsidR="004827DE" w:rsidRPr="00481B12">
              <w:rPr>
                <w:rFonts w:ascii="Times New Roman" w:hAnsi="Times New Roman"/>
                <w:b/>
                <w:sz w:val="24"/>
              </w:rPr>
              <w:t>n Institu</w:t>
            </w:r>
            <w:r w:rsidRPr="00481B12">
              <w:rPr>
                <w:rFonts w:ascii="Times New Roman" w:hAnsi="Times New Roman"/>
                <w:b/>
                <w:sz w:val="24"/>
              </w:rPr>
              <w:t>te of Education, s.r.o.</w:t>
            </w:r>
          </w:p>
          <w:p w:rsidR="00F35974" w:rsidRDefault="00F35974" w:rsidP="00C6198A">
            <w:pPr>
              <w:tabs>
                <w:tab w:val="left" w:pos="2295"/>
              </w:tabs>
              <w:spacing w:after="0"/>
              <w:rPr>
                <w:rFonts w:ascii="Times New Roman" w:hAnsi="Times New Roman"/>
              </w:rPr>
            </w:pPr>
          </w:p>
          <w:p w:rsidR="00854317" w:rsidRPr="00C6198A" w:rsidRDefault="00C6198A" w:rsidP="00C6198A">
            <w:pPr>
              <w:tabs>
                <w:tab w:val="left" w:pos="2295"/>
              </w:tabs>
              <w:spacing w:after="0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t>Cosmopolitan Institute of Education, s.r.o.</w:t>
            </w:r>
          </w:p>
        </w:tc>
      </w:tr>
      <w:tr w:rsidR="00854317" w:rsidRPr="00C6198A" w:rsidTr="000A4B7F">
        <w:trPr>
          <w:trHeight w:hRule="exact" w:val="340"/>
        </w:trPr>
        <w:tc>
          <w:tcPr>
            <w:tcW w:w="221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54317" w:rsidRPr="00C6198A" w:rsidRDefault="00854317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54317" w:rsidRPr="00C6198A" w:rsidRDefault="00854317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</w:tr>
      <w:tr w:rsidR="0014773E" w:rsidRPr="00481B12" w:rsidTr="000A4B7F">
        <w:trPr>
          <w:trHeight w:hRule="exact" w:val="340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:rsidR="0014773E" w:rsidRPr="00481B12" w:rsidRDefault="00571E98" w:rsidP="001E16C4">
            <w:pPr>
              <w:tabs>
                <w:tab w:val="left" w:pos="2295"/>
              </w:tabs>
              <w:rPr>
                <w:rFonts w:ascii="Times New Roman" w:hAnsi="Times New Roman"/>
                <w:b/>
                <w:sz w:val="20"/>
              </w:rPr>
            </w:pPr>
            <w:r w:rsidRPr="00481B12">
              <w:rPr>
                <w:rFonts w:ascii="Times New Roman" w:hAnsi="Times New Roman"/>
                <w:b/>
              </w:rPr>
              <w:t>Vzdělávací program</w:t>
            </w:r>
            <w:r w:rsidR="0014773E" w:rsidRPr="00481B1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4" w:type="dxa"/>
            <w:tcBorders>
              <w:left w:val="nil"/>
            </w:tcBorders>
            <w:shd w:val="clear" w:color="auto" w:fill="auto"/>
            <w:vAlign w:val="bottom"/>
          </w:tcPr>
          <w:p w:rsidR="0014773E" w:rsidRPr="00481B12" w:rsidRDefault="007E29AE" w:rsidP="00481383">
            <w:pPr>
              <w:tabs>
                <w:tab w:val="left" w:pos="2295"/>
              </w:tabs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Master of Science (MSc</w:t>
            </w:r>
            <w:r w:rsidR="00C6198A" w:rsidRPr="00481B12"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F44677" w:rsidRPr="00481B12" w:rsidTr="000A4B7F">
        <w:trPr>
          <w:trHeight w:hRule="exact" w:val="340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:rsidR="00F44677" w:rsidRPr="00481B12" w:rsidRDefault="00F44677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Specializace:</w:t>
            </w:r>
          </w:p>
        </w:tc>
        <w:sdt>
          <w:sdtPr>
            <w:rPr>
              <w:rFonts w:ascii="Times New Roman" w:hAnsi="Times New Roman"/>
              <w:b/>
              <w:sz w:val="24"/>
              <w:lang w:val="en-GB"/>
            </w:rPr>
            <w:id w:val="-705944627"/>
            <w:placeholder>
              <w:docPart w:val="DefaultPlaceholder_1081868575"/>
            </w:placeholder>
            <w:showingPlcHdr/>
            <w:comboBox>
              <w:listItem w:value="Zvolte položku."/>
              <w:listItem w:displayText="Management a řízení ve zdravotnictví" w:value="Management a řízení ve zdravotnictví"/>
              <w:listItem w:displayText="Bezpečnost a ochrana obyvatelstva" w:value="Bezpečnost a ochrana obyvatelstva"/>
              <w:listItem w:displayText="Strategické řízení" w:value="Strategické řízení"/>
              <w:listItem w:displayText="Management ve školství" w:value="Management ve školství"/>
            </w:comboBox>
          </w:sdtPr>
          <w:sdtEndPr/>
          <w:sdtContent>
            <w:tc>
              <w:tcPr>
                <w:tcW w:w="6994" w:type="dxa"/>
                <w:tcBorders>
                  <w:left w:val="nil"/>
                </w:tcBorders>
                <w:shd w:val="clear" w:color="auto" w:fill="auto"/>
                <w:vAlign w:val="bottom"/>
              </w:tcPr>
              <w:p w:rsidR="00F44677" w:rsidRPr="00481B12" w:rsidRDefault="007E29AE" w:rsidP="00087145">
                <w:pPr>
                  <w:tabs>
                    <w:tab w:val="left" w:pos="2295"/>
                  </w:tabs>
                  <w:rPr>
                    <w:rFonts w:ascii="Times New Roman" w:hAnsi="Times New Roman"/>
                    <w:b/>
                    <w:sz w:val="24"/>
                    <w:lang w:val="en-GB"/>
                  </w:rPr>
                </w:pPr>
                <w:r w:rsidRPr="003D75B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874E9" w:rsidRPr="00481B12" w:rsidTr="000A4B7F">
        <w:trPr>
          <w:trHeight w:hRule="exact" w:val="340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:rsidR="009874E9" w:rsidRDefault="009874E9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Kód:</w:t>
            </w:r>
          </w:p>
        </w:tc>
        <w:tc>
          <w:tcPr>
            <w:tcW w:w="6994" w:type="dxa"/>
            <w:tcBorders>
              <w:left w:val="nil"/>
            </w:tcBorders>
            <w:shd w:val="clear" w:color="auto" w:fill="auto"/>
            <w:vAlign w:val="bottom"/>
          </w:tcPr>
          <w:p w:rsidR="009874E9" w:rsidRDefault="009874E9" w:rsidP="00087145">
            <w:pPr>
              <w:tabs>
                <w:tab w:val="left" w:pos="2295"/>
              </w:tabs>
              <w:rPr>
                <w:rFonts w:ascii="Times New Roman" w:hAnsi="Times New Roman"/>
                <w:b/>
                <w:sz w:val="24"/>
                <w:lang w:val="en-GB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:rsidR="00C17AF4" w:rsidRPr="00481B12" w:rsidRDefault="00C17AF4" w:rsidP="00C020FE">
      <w:pPr>
        <w:spacing w:after="60"/>
        <w:rPr>
          <w:rFonts w:ascii="Times New Roman" w:hAnsi="Times New Roman"/>
          <w:sz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276"/>
      </w:tblGrid>
      <w:tr w:rsidR="00481383" w:rsidRPr="00C6198A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:rsidR="00481383" w:rsidRPr="00C6198A" w:rsidRDefault="00481383" w:rsidP="00741D9F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Příjmení: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:rsidR="00481383" w:rsidRPr="00C6198A" w:rsidRDefault="00095F79" w:rsidP="00087145">
            <w:pPr>
              <w:tabs>
                <w:tab w:val="left" w:pos="2295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="00087145">
              <w:rPr>
                <w:rFonts w:ascii="Times New Roman" w:hAnsi="Times New Roman"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481383" w:rsidRPr="00C6198A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:rsidR="00481383" w:rsidRPr="00C6198A" w:rsidRDefault="00481383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Jméno:</w:t>
            </w:r>
          </w:p>
          <w:p w:rsidR="00481383" w:rsidRPr="00C6198A" w:rsidRDefault="00481383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:rsidR="00481383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481383" w:rsidRPr="00C6198A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:rsidR="00481383" w:rsidRPr="00C6198A" w:rsidRDefault="00481383" w:rsidP="0048138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Rodné příjmení: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:rsidR="00481383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="00481383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:rsidR="00514C56" w:rsidRPr="00C6198A" w:rsidRDefault="00CE44B8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Titul: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4B8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CE44B8" w:rsidRPr="00C6198A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:rsidR="00CE44B8" w:rsidRPr="00C6198A" w:rsidRDefault="0016134C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  <w:r w:rsidR="00CE44B8" w:rsidRPr="00C619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:rsidR="00CE44B8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4B8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="00CE44B8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:rsidR="00481383" w:rsidRPr="00C6198A" w:rsidRDefault="00481383" w:rsidP="00C020FE">
      <w:pPr>
        <w:spacing w:after="60"/>
        <w:rPr>
          <w:rFonts w:ascii="Times New Roman" w:hAnsi="Times New Roman"/>
          <w:sz w:val="1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272"/>
      </w:tblGrid>
      <w:tr w:rsidR="00272B51" w:rsidRPr="00C6198A" w:rsidTr="000A4B7F">
        <w:trPr>
          <w:trHeight w:hRule="exact" w:val="340"/>
        </w:trPr>
        <w:tc>
          <w:tcPr>
            <w:tcW w:w="1937" w:type="dxa"/>
            <w:tcBorders>
              <w:right w:val="nil"/>
            </w:tcBorders>
            <w:shd w:val="clear" w:color="auto" w:fill="auto"/>
            <w:vAlign w:val="center"/>
          </w:tcPr>
          <w:p w:rsidR="00272B51" w:rsidRPr="00C6198A" w:rsidRDefault="00272B51" w:rsidP="00741D9F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Datum narození:</w:t>
            </w:r>
          </w:p>
        </w:tc>
        <w:tc>
          <w:tcPr>
            <w:tcW w:w="7272" w:type="dxa"/>
            <w:tcBorders>
              <w:left w:val="nil"/>
            </w:tcBorders>
            <w:shd w:val="clear" w:color="auto" w:fill="auto"/>
            <w:vAlign w:val="bottom"/>
          </w:tcPr>
          <w:p w:rsidR="00272B51" w:rsidRPr="00C6198A" w:rsidRDefault="00095F79" w:rsidP="00FB1944">
            <w:pPr>
              <w:tabs>
                <w:tab w:val="left" w:pos="2295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C6198A" w:rsidTr="000A4B7F">
        <w:trPr>
          <w:trHeight w:hRule="exact" w:val="340"/>
        </w:trPr>
        <w:tc>
          <w:tcPr>
            <w:tcW w:w="1937" w:type="dxa"/>
            <w:tcBorders>
              <w:right w:val="nil"/>
            </w:tcBorders>
            <w:shd w:val="clear" w:color="auto" w:fill="auto"/>
            <w:vAlign w:val="center"/>
          </w:tcPr>
          <w:p w:rsidR="00272B51" w:rsidRPr="00C6198A" w:rsidRDefault="00272B51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Rodné číslo:</w:t>
            </w:r>
          </w:p>
          <w:p w:rsidR="00272B51" w:rsidRPr="00C6198A" w:rsidRDefault="00272B51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272" w:type="dxa"/>
            <w:tcBorders>
              <w:left w:val="nil"/>
            </w:tcBorders>
            <w:shd w:val="clear" w:color="auto" w:fill="auto"/>
            <w:vAlign w:val="bottom"/>
          </w:tcPr>
          <w:p w:rsidR="00272B51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C6198A" w:rsidTr="000A4B7F">
        <w:trPr>
          <w:trHeight w:hRule="exact" w:val="340"/>
        </w:trPr>
        <w:tc>
          <w:tcPr>
            <w:tcW w:w="1937" w:type="dxa"/>
            <w:tcBorders>
              <w:right w:val="nil"/>
            </w:tcBorders>
            <w:shd w:val="clear" w:color="auto" w:fill="auto"/>
            <w:vAlign w:val="center"/>
          </w:tcPr>
          <w:p w:rsidR="00272B51" w:rsidRPr="00C6198A" w:rsidRDefault="00272B51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Místo narození:</w:t>
            </w:r>
          </w:p>
        </w:tc>
        <w:tc>
          <w:tcPr>
            <w:tcW w:w="7272" w:type="dxa"/>
            <w:tcBorders>
              <w:left w:val="nil"/>
            </w:tcBorders>
            <w:shd w:val="clear" w:color="auto" w:fill="auto"/>
            <w:vAlign w:val="bottom"/>
          </w:tcPr>
          <w:p w:rsidR="00272B51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C6198A" w:rsidTr="000A4B7F">
        <w:trPr>
          <w:trHeight w:hRule="exact" w:val="340"/>
        </w:trPr>
        <w:tc>
          <w:tcPr>
            <w:tcW w:w="1937" w:type="dxa"/>
            <w:tcBorders>
              <w:right w:val="nil"/>
            </w:tcBorders>
            <w:shd w:val="clear" w:color="auto" w:fill="auto"/>
            <w:vAlign w:val="center"/>
          </w:tcPr>
          <w:p w:rsidR="00272B51" w:rsidRPr="00C6198A" w:rsidRDefault="00272B51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Stát:</w:t>
            </w:r>
          </w:p>
        </w:tc>
        <w:tc>
          <w:tcPr>
            <w:tcW w:w="7272" w:type="dxa"/>
            <w:tcBorders>
              <w:left w:val="nil"/>
            </w:tcBorders>
            <w:shd w:val="clear" w:color="auto" w:fill="auto"/>
            <w:vAlign w:val="bottom"/>
          </w:tcPr>
          <w:p w:rsidR="00272B51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="00272B51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0A4B7F">
        <w:trPr>
          <w:trHeight w:hRule="exact" w:val="340"/>
        </w:trPr>
        <w:tc>
          <w:tcPr>
            <w:tcW w:w="1937" w:type="dxa"/>
            <w:tcBorders>
              <w:right w:val="nil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Státní příslušnost:</w:t>
            </w:r>
          </w:p>
        </w:tc>
        <w:tc>
          <w:tcPr>
            <w:tcW w:w="7272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FB1944">
            <w:pPr>
              <w:tabs>
                <w:tab w:val="left" w:pos="1740"/>
              </w:tabs>
              <w:ind w:firstLine="317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:rsidR="00661E46" w:rsidRPr="00C6198A" w:rsidRDefault="00661E46" w:rsidP="00C020FE">
      <w:pPr>
        <w:spacing w:after="60"/>
        <w:rPr>
          <w:rFonts w:ascii="Times New Roman" w:hAnsi="Times New Roman"/>
          <w:sz w:val="1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119"/>
        <w:gridCol w:w="5720"/>
      </w:tblGrid>
      <w:tr w:rsidR="00514C56" w:rsidRPr="00C6198A" w:rsidTr="00FC267A">
        <w:trPr>
          <w:trHeight w:hRule="exact" w:val="340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Adresa trvalého bydliště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Ulice, číslo popisné:</w:t>
            </w: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0A4B7F">
            <w:pPr>
              <w:tabs>
                <w:tab w:val="left" w:pos="1740"/>
              </w:tabs>
              <w:ind w:right="-96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Obec:</w:t>
            </w: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PSČ:</w:t>
            </w: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Stát:</w:t>
            </w: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:rsidR="00272B51" w:rsidRPr="00C6198A" w:rsidRDefault="00272B51" w:rsidP="00C020FE">
      <w:pPr>
        <w:spacing w:after="60"/>
        <w:rPr>
          <w:rFonts w:ascii="Times New Roman" w:hAnsi="Times New Roman"/>
          <w:sz w:val="14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739"/>
      </w:tblGrid>
      <w:tr w:rsidR="00514C56" w:rsidRPr="00C6198A" w:rsidTr="00FC267A">
        <w:trPr>
          <w:trHeight w:hRule="exact" w:val="3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4B6F56" w:rsidP="00514C56">
            <w:pPr>
              <w:tabs>
                <w:tab w:val="left" w:pos="1740"/>
              </w:tabs>
              <w:rPr>
                <w:rFonts w:ascii="Times New Roman" w:hAnsi="Times New Roman"/>
                <w:sz w:val="18"/>
                <w:szCs w:val="18"/>
              </w:rPr>
            </w:pPr>
            <w:r w:rsidRPr="00C6198A">
              <w:rPr>
                <w:rFonts w:ascii="Times New Roman" w:hAnsi="Times New Roman"/>
                <w:b/>
              </w:rPr>
              <w:t xml:space="preserve">Kontaktní </w:t>
            </w:r>
            <w:proofErr w:type="gramStart"/>
            <w:r w:rsidRPr="00C6198A">
              <w:rPr>
                <w:rFonts w:ascii="Times New Roman" w:hAnsi="Times New Roman"/>
                <w:b/>
              </w:rPr>
              <w:t>adresa</w:t>
            </w:r>
            <w:r w:rsidR="00C020FE" w:rsidRPr="00C6198A">
              <w:rPr>
                <w:rFonts w:ascii="Times New Roman" w:hAnsi="Times New Roman"/>
                <w:sz w:val="18"/>
                <w:szCs w:val="18"/>
              </w:rPr>
              <w:t xml:space="preserve">        (</w:t>
            </w:r>
            <w:r w:rsidR="00514C56" w:rsidRPr="00C6198A"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 w:rsidR="00514C56" w:rsidRPr="00C6198A">
              <w:rPr>
                <w:rFonts w:ascii="Times New Roman" w:hAnsi="Times New Roman"/>
                <w:sz w:val="18"/>
                <w:szCs w:val="18"/>
              </w:rPr>
              <w:t>-li jiná než adresa trvalého bydliště)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Ulice, číslo popisné: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Obec: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PSČ: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C6198A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C56" w:rsidRPr="00C6198A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Stát: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:rsidR="00514C5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="00514C5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:rsidR="00272B51" w:rsidRDefault="00272B51" w:rsidP="004B6F56">
      <w:pPr>
        <w:spacing w:after="60"/>
        <w:rPr>
          <w:rFonts w:ascii="Times New Roman" w:hAnsi="Times New Roman"/>
          <w:sz w:val="14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739"/>
      </w:tblGrid>
      <w:tr w:rsidR="004827DE" w:rsidRPr="00C6198A" w:rsidTr="00481B12">
        <w:trPr>
          <w:trHeight w:hRule="exact" w:val="3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7DE" w:rsidRPr="004827DE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Fakturační údaje </w:t>
            </w:r>
            <w:r w:rsidR="00910ACE">
              <w:rPr>
                <w:rFonts w:ascii="Times New Roman" w:hAnsi="Times New Roman"/>
                <w:sz w:val="18"/>
                <w:szCs w:val="18"/>
              </w:rPr>
              <w:t>(</w:t>
            </w:r>
            <w:r w:rsidR="00701426">
              <w:rPr>
                <w:rFonts w:ascii="Times New Roman" w:hAnsi="Times New Roman"/>
                <w:sz w:val="18"/>
                <w:szCs w:val="18"/>
              </w:rPr>
              <w:t>*</w:t>
            </w:r>
            <w:r w:rsidR="00910ACE">
              <w:rPr>
                <w:rFonts w:ascii="Times New Roman" w:hAnsi="Times New Roman"/>
                <w:sz w:val="18"/>
                <w:szCs w:val="18"/>
              </w:rPr>
              <w:t>má-li</w:t>
            </w:r>
            <w:r w:rsidRPr="004827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0ACE">
              <w:rPr>
                <w:rFonts w:ascii="Times New Roman" w:hAnsi="Times New Roman"/>
                <w:sz w:val="18"/>
                <w:szCs w:val="18"/>
              </w:rPr>
              <w:t xml:space="preserve">být faktura vystavena na </w:t>
            </w:r>
            <w:r w:rsidRPr="004827DE">
              <w:rPr>
                <w:rFonts w:ascii="Times New Roman" w:hAnsi="Times New Roman"/>
                <w:sz w:val="18"/>
                <w:szCs w:val="18"/>
              </w:rPr>
              <w:t>jinou FO/PO)</w:t>
            </w:r>
          </w:p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Příjmení, jméno</w:t>
            </w:r>
            <w:r w:rsidR="00701426">
              <w:rPr>
                <w:rFonts w:ascii="Times New Roman" w:hAnsi="Times New Roman"/>
                <w:b/>
              </w:rPr>
              <w:t>*</w:t>
            </w:r>
            <w:r w:rsidRPr="00C619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C6198A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827DE" w:rsidRPr="00C6198A" w:rsidRDefault="00203B0A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Ulice, č.p. obec</w:t>
            </w:r>
            <w:r w:rsidR="00701426">
              <w:rPr>
                <w:rFonts w:ascii="Times New Roman" w:hAnsi="Times New Roman"/>
                <w:b/>
              </w:rPr>
              <w:t>*: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C6198A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827DE" w:rsidRPr="00C6198A" w:rsidRDefault="00203B0A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Obch</w:t>
            </w:r>
            <w:r w:rsidR="00481B1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firma</w:t>
            </w:r>
            <w:r w:rsidR="00481B12">
              <w:rPr>
                <w:rFonts w:ascii="Times New Roman" w:hAnsi="Times New Roman"/>
                <w:b/>
              </w:rPr>
              <w:t>, IČ</w:t>
            </w:r>
            <w:r w:rsidR="00701426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C6198A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7DE" w:rsidRPr="00C6198A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827DE" w:rsidRPr="00C6198A" w:rsidRDefault="00481B12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splátek: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</w:rPr>
              <w:id w:val="27540468"/>
              <w:placeholder>
                <w:docPart w:val="DefaultPlaceholder_1081868575"/>
              </w:placeholder>
              <w:showingPlcHdr/>
              <w:comboBox>
                <w:listItem w:value="Zvolte položku."/>
                <w:listItem w:displayText="jedna" w:value="jedna"/>
                <w:listItem w:displayText="dvě" w:value="dvě"/>
                <w:listItem w:displayText="tři" w:value="tři"/>
                <w:listItem w:displayText="čtyři" w:value="čtyři"/>
                <w:listItem w:displayText="pět" w:value="pět"/>
                <w:listItem w:displayText="individuálně sjednáno" w:value="individuálně sjednáno"/>
              </w:comboBox>
            </w:sdtPr>
            <w:sdtEndPr/>
            <w:sdtContent>
              <w:p w:rsidR="004827DE" w:rsidRDefault="00087145" w:rsidP="00481B12">
                <w:pPr>
                  <w:tabs>
                    <w:tab w:val="left" w:pos="1740"/>
                  </w:tabs>
                  <w:rPr>
                    <w:rFonts w:ascii="Times New Roman" w:hAnsi="Times New Roman"/>
                  </w:rPr>
                </w:pPr>
                <w:r w:rsidRPr="003D75B9">
                  <w:rPr>
                    <w:rStyle w:val="Zstupntext"/>
                  </w:rPr>
                  <w:t>Zvolte položku.</w:t>
                </w:r>
              </w:p>
            </w:sdtContent>
          </w:sdt>
          <w:p w:rsidR="00203B0A" w:rsidRPr="00C6198A" w:rsidRDefault="00203B0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</w:tr>
    </w:tbl>
    <w:p w:rsidR="004827DE" w:rsidRDefault="004827DE" w:rsidP="004B6F56">
      <w:pPr>
        <w:spacing w:after="60"/>
        <w:rPr>
          <w:rFonts w:ascii="Times New Roman" w:hAnsi="Times New Roman"/>
          <w:sz w:val="14"/>
        </w:rPr>
      </w:pPr>
    </w:p>
    <w:p w:rsidR="00203B0A" w:rsidRDefault="00203B0A" w:rsidP="004B6F56">
      <w:pPr>
        <w:spacing w:after="60"/>
        <w:rPr>
          <w:rFonts w:ascii="Times New Roman" w:hAnsi="Times New Roman"/>
          <w:sz w:val="14"/>
        </w:rPr>
      </w:pPr>
    </w:p>
    <w:p w:rsidR="00203B0A" w:rsidRDefault="00203B0A" w:rsidP="004B6F56">
      <w:pPr>
        <w:spacing w:after="60"/>
        <w:rPr>
          <w:rFonts w:ascii="Times New Roman" w:hAnsi="Times New Roman"/>
          <w:sz w:val="18"/>
          <w:szCs w:val="18"/>
        </w:rPr>
      </w:pPr>
    </w:p>
    <w:p w:rsidR="00203B0A" w:rsidRDefault="00203B0A" w:rsidP="004B6F56">
      <w:pPr>
        <w:spacing w:after="60"/>
        <w:rPr>
          <w:rFonts w:ascii="Times New Roman" w:hAnsi="Times New Roman"/>
          <w:sz w:val="18"/>
          <w:szCs w:val="18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2268"/>
        <w:gridCol w:w="1203"/>
      </w:tblGrid>
      <w:tr w:rsidR="00A3312F" w:rsidRPr="00C6198A" w:rsidTr="00FC267A">
        <w:trPr>
          <w:trHeight w:hRule="exact" w:val="657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12F" w:rsidRPr="00C6198A" w:rsidRDefault="004B6F56" w:rsidP="002112B8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  <w:b/>
              </w:rPr>
              <w:lastRenderedPageBreak/>
              <w:t>Nejvyšší dosažené vzdělání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Název</w:t>
            </w:r>
            <w:r w:rsidR="00C016D8" w:rsidRPr="00C6198A">
              <w:rPr>
                <w:rFonts w:ascii="Times New Roman" w:hAnsi="Times New Roman"/>
                <w:b/>
              </w:rPr>
              <w:t xml:space="preserve"> instituce</w:t>
            </w:r>
            <w:r w:rsidRPr="00C619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A3312F" w:rsidRPr="00C6198A" w:rsidRDefault="00095F79" w:rsidP="00701426">
            <w:pPr>
              <w:tabs>
                <w:tab w:val="left" w:pos="1740"/>
              </w:tabs>
              <w:spacing w:before="60" w:after="0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</w:tr>
      <w:tr w:rsidR="00A3312F" w:rsidRPr="00C6198A" w:rsidTr="00FC267A">
        <w:trPr>
          <w:trHeight w:hRule="exact"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Studijní program:</w:t>
            </w: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A3312F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A3312F" w:rsidRPr="00C6198A" w:rsidTr="00FC267A">
        <w:trPr>
          <w:trHeight w:hRule="exact"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Studijní obor:</w:t>
            </w: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A3312F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1B68A6" w:rsidRPr="00C6198A" w:rsidTr="00FC267A">
        <w:trPr>
          <w:trHeight w:hRule="exact"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Rok zahájení studia: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B68A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8A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Rok ukončení studia:</w:t>
            </w:r>
          </w:p>
        </w:tc>
        <w:tc>
          <w:tcPr>
            <w:tcW w:w="1203" w:type="dxa"/>
            <w:tcBorders>
              <w:left w:val="nil"/>
            </w:tcBorders>
            <w:shd w:val="clear" w:color="auto" w:fill="auto"/>
            <w:vAlign w:val="bottom"/>
          </w:tcPr>
          <w:p w:rsidR="001B68A6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8A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A3312F" w:rsidRPr="00C6198A" w:rsidTr="00FC267A">
        <w:trPr>
          <w:trHeight w:hRule="exact"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C6198A">
              <w:rPr>
                <w:rFonts w:ascii="Times New Roman" w:hAnsi="Times New Roman"/>
                <w:b/>
              </w:rPr>
              <w:t>Udělený titul:</w:t>
            </w: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A3312F" w:rsidRPr="00C6198A" w:rsidRDefault="00095F79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:rsidR="001027AB" w:rsidRPr="00C6198A" w:rsidRDefault="001027AB" w:rsidP="00C80553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:rsidR="00F4219C" w:rsidRPr="00481B12" w:rsidRDefault="00BC39DA" w:rsidP="00527C0E">
      <w:pPr>
        <w:pStyle w:val="Zpat"/>
        <w:tabs>
          <w:tab w:val="left" w:pos="7305"/>
        </w:tabs>
        <w:spacing w:after="0" w:line="240" w:lineRule="auto"/>
        <w:jc w:val="both"/>
        <w:rPr>
          <w:rFonts w:ascii="Times New Roman" w:hAnsi="Times New Roman"/>
        </w:rPr>
      </w:pPr>
      <w:r w:rsidRPr="00481B12">
        <w:rPr>
          <w:rFonts w:ascii="Times New Roman" w:hAnsi="Times New Roman"/>
        </w:rPr>
        <w:t xml:space="preserve">Vyplněný formulář přihlášky </w:t>
      </w:r>
      <w:r w:rsidR="00DC2242" w:rsidRPr="00481B12">
        <w:rPr>
          <w:rFonts w:ascii="Times New Roman" w:hAnsi="Times New Roman"/>
        </w:rPr>
        <w:t xml:space="preserve">k účasti na vzdělávacím </w:t>
      </w:r>
      <w:r w:rsidR="007E29AE">
        <w:rPr>
          <w:rFonts w:ascii="Times New Roman" w:hAnsi="Times New Roman"/>
        </w:rPr>
        <w:t xml:space="preserve">programu </w:t>
      </w:r>
      <w:r w:rsidR="007E29AE">
        <w:rPr>
          <w:rFonts w:ascii="Times New Roman" w:hAnsi="Times New Roman"/>
          <w:lang w:val="cs-CZ"/>
        </w:rPr>
        <w:t>MSc</w:t>
      </w:r>
      <w:r w:rsidRPr="00481B12">
        <w:rPr>
          <w:rFonts w:ascii="Times New Roman" w:hAnsi="Times New Roman"/>
        </w:rPr>
        <w:t xml:space="preserve"> podepište,</w:t>
      </w:r>
      <w:r w:rsidR="00C17AF4" w:rsidRPr="00481B12">
        <w:rPr>
          <w:rFonts w:ascii="Times New Roman" w:hAnsi="Times New Roman"/>
        </w:rPr>
        <w:t xml:space="preserve"> naskenujte a za</w:t>
      </w:r>
      <w:r w:rsidRPr="00481B12">
        <w:rPr>
          <w:rFonts w:ascii="Times New Roman" w:hAnsi="Times New Roman"/>
        </w:rPr>
        <w:t>šlete na adresu</w:t>
      </w:r>
      <w:r w:rsidR="00FB1944" w:rsidRPr="00481B12">
        <w:rPr>
          <w:rFonts w:ascii="Times New Roman" w:hAnsi="Times New Roman"/>
        </w:rPr>
        <w:t xml:space="preserve"> study@cosmopolitan-institute.eu</w:t>
      </w:r>
      <w:r w:rsidR="00481B12">
        <w:rPr>
          <w:rFonts w:ascii="Times New Roman" w:hAnsi="Times New Roman"/>
          <w:lang w:val="cs-CZ"/>
        </w:rPr>
        <w:t>, předejte v kanceláři společnosti, předejte našemu pověř</w:t>
      </w:r>
      <w:r w:rsidR="00910ACE">
        <w:rPr>
          <w:rFonts w:ascii="Times New Roman" w:hAnsi="Times New Roman"/>
          <w:lang w:val="cs-CZ"/>
        </w:rPr>
        <w:t xml:space="preserve">enému </w:t>
      </w:r>
      <w:r w:rsidR="00481B12">
        <w:rPr>
          <w:rFonts w:ascii="Times New Roman" w:hAnsi="Times New Roman"/>
          <w:lang w:val="cs-CZ"/>
        </w:rPr>
        <w:t xml:space="preserve">obchodnímu </w:t>
      </w:r>
      <w:r w:rsidR="0066784D">
        <w:rPr>
          <w:rFonts w:ascii="Times New Roman" w:hAnsi="Times New Roman"/>
          <w:lang w:val="cs-CZ"/>
        </w:rPr>
        <w:t>zástupci</w:t>
      </w:r>
      <w:r w:rsidR="00C17AF4" w:rsidRPr="00481B12">
        <w:rPr>
          <w:rFonts w:ascii="Times New Roman" w:hAnsi="Times New Roman"/>
        </w:rPr>
        <w:t xml:space="preserve"> nebo zašlete v tištěné podobě na adresu</w:t>
      </w:r>
      <w:r w:rsidR="00F4219C" w:rsidRPr="00481B12">
        <w:rPr>
          <w:rFonts w:ascii="Times New Roman" w:hAnsi="Times New Roman"/>
        </w:rPr>
        <w:t>:</w:t>
      </w:r>
    </w:p>
    <w:p w:rsidR="00527C0E" w:rsidRDefault="00527C0E" w:rsidP="00527C0E">
      <w:pPr>
        <w:spacing w:after="0" w:line="240" w:lineRule="auto"/>
        <w:ind w:left="426" w:hanging="426"/>
        <w:rPr>
          <w:rFonts w:ascii="Times New Roman" w:hAnsi="Times New Roman"/>
          <w:lang w:val="x-none"/>
        </w:rPr>
      </w:pPr>
    </w:p>
    <w:p w:rsidR="00FB1944" w:rsidRPr="00481B12" w:rsidRDefault="00FB1944" w:rsidP="00527C0E">
      <w:pPr>
        <w:spacing w:after="0" w:line="240" w:lineRule="auto"/>
        <w:ind w:left="426" w:hanging="426"/>
        <w:rPr>
          <w:rFonts w:ascii="Times New Roman" w:hAnsi="Times New Roman"/>
          <w:lang w:val="x-none"/>
        </w:rPr>
      </w:pPr>
      <w:r w:rsidRPr="00481B12">
        <w:rPr>
          <w:rFonts w:ascii="Times New Roman" w:hAnsi="Times New Roman"/>
          <w:lang w:val="x-none"/>
        </w:rPr>
        <w:t>Cosmopolitan Institute of Education, s.r.o.</w:t>
      </w:r>
    </w:p>
    <w:p w:rsidR="00B9227F" w:rsidRPr="00481B12" w:rsidRDefault="00FB1944" w:rsidP="00527C0E">
      <w:pPr>
        <w:pStyle w:val="Zpat"/>
        <w:tabs>
          <w:tab w:val="left" w:pos="7305"/>
        </w:tabs>
        <w:spacing w:after="0" w:line="240" w:lineRule="auto"/>
        <w:jc w:val="both"/>
        <w:rPr>
          <w:rFonts w:ascii="Times New Roman" w:hAnsi="Times New Roman"/>
        </w:rPr>
      </w:pPr>
      <w:r w:rsidRPr="00481B12">
        <w:rPr>
          <w:rFonts w:ascii="Times New Roman" w:hAnsi="Times New Roman"/>
        </w:rPr>
        <w:t>Moskevská 658/41, Liberec IV – Perštýn, 460 01 Liberec</w:t>
      </w:r>
    </w:p>
    <w:p w:rsidR="00C80553" w:rsidRPr="00C6198A" w:rsidRDefault="00C80553" w:rsidP="00C80553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  <w:r w:rsidRPr="00C6198A">
        <w:rPr>
          <w:rFonts w:ascii="Times New Roman" w:hAnsi="Times New Roman"/>
          <w:b/>
        </w:rPr>
        <w:t>Datum</w:t>
      </w:r>
      <w:r w:rsidRPr="00C6198A">
        <w:rPr>
          <w:rFonts w:ascii="Times New Roman" w:hAnsi="Times New Roman"/>
        </w:rPr>
        <w:t xml:space="preserve">: </w:t>
      </w:r>
      <w:r w:rsidR="00095F79" w:rsidRPr="00C6198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98A">
        <w:rPr>
          <w:rFonts w:ascii="Times New Roman" w:hAnsi="Times New Roman"/>
        </w:rPr>
        <w:instrText xml:space="preserve"> FORMTEXT </w:instrText>
      </w:r>
      <w:r w:rsidR="00095F79" w:rsidRPr="00C6198A">
        <w:rPr>
          <w:rFonts w:ascii="Times New Roman" w:hAnsi="Times New Roman"/>
        </w:rPr>
      </w:r>
      <w:r w:rsidR="00095F79" w:rsidRPr="00C6198A">
        <w:rPr>
          <w:rFonts w:ascii="Times New Roman" w:hAnsi="Times New Roman"/>
        </w:rPr>
        <w:fldChar w:fldCharType="separate"/>
      </w:r>
      <w:bookmarkStart w:id="0" w:name="_GoBack"/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bookmarkEnd w:id="0"/>
      <w:r w:rsidR="00095F79" w:rsidRPr="00C6198A">
        <w:rPr>
          <w:rFonts w:ascii="Times New Roman" w:hAnsi="Times New Roman"/>
        </w:rPr>
        <w:fldChar w:fldCharType="end"/>
      </w:r>
      <w:r w:rsidRPr="00C6198A">
        <w:rPr>
          <w:rFonts w:ascii="Times New Roman" w:hAnsi="Times New Roman"/>
        </w:rPr>
        <w:tab/>
      </w:r>
      <w:r w:rsidRPr="00C6198A">
        <w:rPr>
          <w:rFonts w:ascii="Times New Roman" w:hAnsi="Times New Roman"/>
          <w:b/>
        </w:rPr>
        <w:t>Podpis</w:t>
      </w:r>
      <w:r w:rsidRPr="00C6198A">
        <w:rPr>
          <w:rFonts w:ascii="Times New Roman" w:hAnsi="Times New Roman"/>
        </w:rPr>
        <w:t>:</w:t>
      </w: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  <w:r w:rsidRPr="00C6198A">
        <w:rPr>
          <w:rFonts w:ascii="Times New Roman" w:hAnsi="Times New Roman"/>
          <w:b/>
        </w:rPr>
        <w:t>SOUHLAS SE ZPRACOVÁNÍM OSOBNÍCH ÚDAJŮ</w:t>
      </w:r>
    </w:p>
    <w:p w:rsidR="00A830BD" w:rsidRPr="00C6198A" w:rsidRDefault="00910ACE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Uchazeč</w:t>
      </w:r>
      <w:r>
        <w:rPr>
          <w:rFonts w:ascii="Times New Roman" w:hAnsi="Times New Roman"/>
          <w:sz w:val="20"/>
          <w:lang w:val="cs-CZ"/>
        </w:rPr>
        <w:t xml:space="preserve"> </w:t>
      </w:r>
      <w:r w:rsidR="00A830BD" w:rsidRPr="00C6198A">
        <w:rPr>
          <w:rFonts w:ascii="Times New Roman" w:hAnsi="Times New Roman"/>
          <w:sz w:val="20"/>
        </w:rPr>
        <w:t>tímto prohlašuje, že všechny údaj</w:t>
      </w:r>
      <w:r>
        <w:rPr>
          <w:rFonts w:ascii="Times New Roman" w:hAnsi="Times New Roman"/>
          <w:sz w:val="20"/>
        </w:rPr>
        <w:t>e jsou pravdivé a že nezamlčel</w:t>
      </w:r>
      <w:r w:rsidR="00A830BD" w:rsidRPr="00C6198A">
        <w:rPr>
          <w:rFonts w:ascii="Times New Roman" w:hAnsi="Times New Roman"/>
          <w:sz w:val="20"/>
        </w:rPr>
        <w:t xml:space="preserve"> žádné</w:t>
      </w:r>
      <w:r>
        <w:rPr>
          <w:rFonts w:ascii="Times New Roman" w:hAnsi="Times New Roman"/>
          <w:sz w:val="20"/>
        </w:rPr>
        <w:t xml:space="preserve"> závažné skutečnosti. Uchazeč</w:t>
      </w:r>
      <w:r w:rsidR="00A830BD" w:rsidRPr="00C6198A">
        <w:rPr>
          <w:rFonts w:ascii="Times New Roman" w:hAnsi="Times New Roman"/>
          <w:sz w:val="20"/>
        </w:rPr>
        <w:t xml:space="preserve"> odpovídá za správnost a pravdiv</w:t>
      </w:r>
      <w:r>
        <w:rPr>
          <w:rFonts w:ascii="Times New Roman" w:hAnsi="Times New Roman"/>
          <w:sz w:val="20"/>
        </w:rPr>
        <w:t>ost vyplněných údajů. Uchazeč</w:t>
      </w:r>
      <w:r w:rsidR="00A830BD" w:rsidRPr="00C6198A">
        <w:rPr>
          <w:rFonts w:ascii="Times New Roman" w:hAnsi="Times New Roman"/>
          <w:sz w:val="20"/>
        </w:rPr>
        <w:t xml:space="preserve"> tímto souhlasí se shromažďováním, uchováním a zpracováním osobních údajů obsažených v této přihlášce</w:t>
      </w:r>
      <w:r w:rsidR="00FB1944">
        <w:rPr>
          <w:rFonts w:ascii="Times New Roman" w:hAnsi="Times New Roman"/>
          <w:sz w:val="20"/>
          <w:lang w:val="cs-CZ"/>
        </w:rPr>
        <w:t xml:space="preserve"> </w:t>
      </w:r>
      <w:r w:rsidR="00FB1944" w:rsidRPr="00FB1944">
        <w:rPr>
          <w:rFonts w:ascii="Times New Roman" w:hAnsi="Times New Roman"/>
          <w:sz w:val="20"/>
        </w:rPr>
        <w:t>Cosmopolitan Institute of Education, s.r.o. (dále jen „Cosmopolitan Institute“)</w:t>
      </w:r>
      <w:r>
        <w:rPr>
          <w:rFonts w:ascii="Times New Roman" w:hAnsi="Times New Roman"/>
          <w:sz w:val="20"/>
        </w:rPr>
        <w:t>. Tento souhlas uchazeč</w:t>
      </w:r>
      <w:r w:rsidR="00A830BD" w:rsidRPr="00C6198A">
        <w:rPr>
          <w:rFonts w:ascii="Times New Roman" w:hAnsi="Times New Roman"/>
          <w:sz w:val="20"/>
        </w:rPr>
        <w:t xml:space="preserve"> uděluje pro všechny údaje obsažené v této přihlášce, a to po dobu nezbytně nutnou pro naplnění účelů spojených se zahájením studia a studiem. Se všemi vyplněný</w:t>
      </w:r>
      <w:r>
        <w:rPr>
          <w:rFonts w:ascii="Times New Roman" w:hAnsi="Times New Roman"/>
          <w:sz w:val="20"/>
        </w:rPr>
        <w:t>mi částmi tohoto formuláře byl seznámen</w:t>
      </w:r>
      <w:r w:rsidR="00A830BD" w:rsidRPr="00C6198A">
        <w:rPr>
          <w:rFonts w:ascii="Times New Roman" w:hAnsi="Times New Roman"/>
          <w:sz w:val="20"/>
        </w:rPr>
        <w:t xml:space="preserve">, všechny údaje jsou přesné a pravdivé a jsou poskytovány dobrovolně.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jsou všechny údaje uvedené v tomto formuláři shromažďovány a zpracovány výhradně pro </w:t>
      </w:r>
      <w:r>
        <w:rPr>
          <w:rFonts w:ascii="Times New Roman" w:hAnsi="Times New Roman"/>
          <w:sz w:val="20"/>
        </w:rPr>
        <w:t>účely přijetí uchazeče</w:t>
      </w:r>
      <w:r w:rsidR="00A830BD" w:rsidRPr="00C6198A">
        <w:rPr>
          <w:rFonts w:ascii="Times New Roman" w:hAnsi="Times New Roman"/>
          <w:sz w:val="20"/>
        </w:rPr>
        <w:t xml:space="preserve"> ke studiu, </w:t>
      </w:r>
      <w:r>
        <w:rPr>
          <w:rFonts w:ascii="Times New Roman" w:hAnsi="Times New Roman"/>
          <w:sz w:val="20"/>
        </w:rPr>
        <w:t>pro účely kontaktování uchazečů</w:t>
      </w:r>
      <w:r w:rsidR="00A830BD" w:rsidRPr="00C6198A">
        <w:rPr>
          <w:rFonts w:ascii="Times New Roman" w:hAnsi="Times New Roman"/>
          <w:sz w:val="20"/>
        </w:rPr>
        <w:t xml:space="preserve"> o studium zasíláním elektronických sdělení z důvodů sdělování informací týkajících se přijetí ke studiu</w:t>
      </w:r>
      <w:r>
        <w:rPr>
          <w:rFonts w:ascii="Times New Roman" w:hAnsi="Times New Roman"/>
          <w:sz w:val="20"/>
          <w:lang w:val="cs-CZ"/>
        </w:rPr>
        <w:t>.</w:t>
      </w:r>
      <w:r w:rsidR="00FB1944">
        <w:rPr>
          <w:rFonts w:ascii="Times New Roman" w:hAnsi="Times New Roman"/>
          <w:sz w:val="20"/>
        </w:rPr>
        <w:t xml:space="preserve"> </w:t>
      </w:r>
      <w:r w:rsidR="00FB1944" w:rsidRPr="00FB1944">
        <w:rPr>
          <w:rFonts w:ascii="Times New Roman" w:hAnsi="Times New Roman"/>
          <w:sz w:val="20"/>
        </w:rPr>
        <w:t>Cosmopolitan Institute</w:t>
      </w:r>
      <w:r w:rsidR="00FB1944" w:rsidRPr="00C6198A">
        <w:rPr>
          <w:rFonts w:ascii="Times New Roman" w:hAnsi="Times New Roman"/>
          <w:sz w:val="20"/>
        </w:rPr>
        <w:t xml:space="preserve"> </w:t>
      </w:r>
      <w:r w:rsidR="00A830BD" w:rsidRPr="00C6198A">
        <w:rPr>
          <w:rFonts w:ascii="Times New Roman" w:hAnsi="Times New Roman"/>
          <w:sz w:val="20"/>
        </w:rPr>
        <w:t>prohlašuje, že bude shromažďovat osobní údaje v rozsahu nezbytném pro naplnění stanoveného účelu a zpracovávat je pouze v souladu s účelem, k němuž byly  shromážděny. Osoby pracující s těmito údaji jsou povinny zachovávat mlčenlivost o osobních údajích, a to i po skončení pracovního nebo obdobného poměru.</w:t>
      </w: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sz w:val="20"/>
        </w:rPr>
      </w:pPr>
      <w:r w:rsidRPr="00C6198A">
        <w:rPr>
          <w:rFonts w:ascii="Times New Roman" w:hAnsi="Times New Roman"/>
          <w:sz w:val="20"/>
        </w:rPr>
        <w:t xml:space="preserve">Uchazeč má právo na přístup k osobním údajům vedeným o jeho osobě, dále má zejména právo na jejich opravu, právo žádat o vysvětlení a popř. i odstranění závadného stavu. </w:t>
      </w: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sz w:val="20"/>
        </w:rPr>
      </w:pPr>
      <w:r w:rsidRPr="00C6198A">
        <w:rPr>
          <w:rFonts w:ascii="Times New Roman" w:hAnsi="Times New Roman"/>
          <w:sz w:val="20"/>
        </w:rPr>
        <w:t>Uchazeč má právo kdykoli bezplatně odvolat svůj souhlas se zpracováním svých osobních údajů, resp. požádat o vymazání těchto údajů.</w:t>
      </w: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sz w:val="20"/>
        </w:rPr>
      </w:pPr>
      <w:r w:rsidRPr="00C6198A">
        <w:rPr>
          <w:rFonts w:ascii="Times New Roman" w:hAnsi="Times New Roman"/>
          <w:sz w:val="20"/>
        </w:rPr>
        <w:t xml:space="preserve">V případě pochybností o dodržování povinností </w:t>
      </w:r>
      <w:r w:rsidR="00F35974" w:rsidRPr="00FB1944">
        <w:rPr>
          <w:rFonts w:ascii="Times New Roman" w:hAnsi="Times New Roman"/>
          <w:sz w:val="20"/>
        </w:rPr>
        <w:t>Cosmopolitan Institute</w:t>
      </w:r>
      <w:r w:rsidRPr="00C6198A">
        <w:rPr>
          <w:rFonts w:ascii="Times New Roman" w:hAnsi="Times New Roman"/>
          <w:sz w:val="20"/>
        </w:rPr>
        <w:t xml:space="preserve"> v oblasti zpracování osobních údajů </w:t>
      </w:r>
      <w:r w:rsidR="00F35974" w:rsidRPr="00FB1944">
        <w:rPr>
          <w:rFonts w:ascii="Times New Roman" w:hAnsi="Times New Roman"/>
          <w:sz w:val="20"/>
        </w:rPr>
        <w:t>Cosmopolitan Institute</w:t>
      </w:r>
      <w:r w:rsidRPr="00C6198A">
        <w:rPr>
          <w:rFonts w:ascii="Times New Roman" w:hAnsi="Times New Roman"/>
          <w:sz w:val="20"/>
        </w:rPr>
        <w:t xml:space="preserve"> má Uchazeč právo se obrátit na dozorový orgán, kterým je Úřad pro ochranu osobních údajů, Pplk. Sochora 27, 170 00 Praha 7.</w:t>
      </w:r>
    </w:p>
    <w:p w:rsidR="00A830BD" w:rsidRPr="00D937FF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sz w:val="20"/>
          <w:lang w:val="cs-CZ"/>
        </w:rPr>
      </w:pPr>
      <w:r w:rsidRPr="00C6198A">
        <w:rPr>
          <w:rFonts w:ascii="Times New Roman" w:hAnsi="Times New Roman"/>
          <w:sz w:val="20"/>
        </w:rPr>
        <w:t>V případě jakýchkoli dotazů ohledně osobních údajů může Uchazeč kdykoli kontaktovat</w:t>
      </w:r>
      <w:r w:rsidR="00F35974">
        <w:rPr>
          <w:rFonts w:ascii="Times New Roman" w:hAnsi="Times New Roman"/>
          <w:sz w:val="20"/>
          <w:lang w:val="cs-CZ"/>
        </w:rPr>
        <w:t xml:space="preserve"> PhDr. Mgr. Petra Janíčka, PhD., MBA</w:t>
      </w:r>
      <w:r w:rsidR="00F35974">
        <w:rPr>
          <w:rFonts w:ascii="Times New Roman" w:hAnsi="Times New Roman"/>
          <w:sz w:val="20"/>
        </w:rPr>
        <w:t>, který</w:t>
      </w:r>
      <w:r w:rsidRPr="00C6198A">
        <w:rPr>
          <w:rFonts w:ascii="Times New Roman" w:hAnsi="Times New Roman"/>
          <w:sz w:val="20"/>
        </w:rPr>
        <w:t xml:space="preserve"> je dle vnitřních předpisů osobou zodpovědnou za tuto agendu, a to písemně na adrese</w:t>
      </w:r>
      <w:r w:rsidR="00F35974">
        <w:rPr>
          <w:rFonts w:ascii="Times New Roman" w:hAnsi="Times New Roman"/>
          <w:sz w:val="20"/>
          <w:lang w:val="cs-CZ"/>
        </w:rPr>
        <w:t xml:space="preserve"> </w:t>
      </w:r>
      <w:r w:rsidR="00F35974" w:rsidRPr="00FB1944">
        <w:rPr>
          <w:rFonts w:ascii="Times New Roman" w:hAnsi="Times New Roman"/>
          <w:sz w:val="20"/>
        </w:rPr>
        <w:t>Cosmopolitan Institute</w:t>
      </w:r>
      <w:r w:rsidRPr="00C6198A">
        <w:rPr>
          <w:rFonts w:ascii="Times New Roman" w:hAnsi="Times New Roman"/>
          <w:sz w:val="20"/>
        </w:rPr>
        <w:t xml:space="preserve"> anebo emailem na</w:t>
      </w:r>
      <w:r w:rsidR="00F35974">
        <w:rPr>
          <w:rFonts w:ascii="Times New Roman" w:hAnsi="Times New Roman"/>
          <w:sz w:val="20"/>
          <w:lang w:val="cs-CZ"/>
        </w:rPr>
        <w:t xml:space="preserve"> janicek@cosmopolitan-institute</w:t>
      </w:r>
      <w:r w:rsidRPr="00C6198A">
        <w:rPr>
          <w:rFonts w:ascii="Times New Roman" w:hAnsi="Times New Roman"/>
          <w:sz w:val="20"/>
        </w:rPr>
        <w:t>.</w:t>
      </w:r>
      <w:r w:rsidR="00D937FF">
        <w:rPr>
          <w:rFonts w:ascii="Times New Roman" w:hAnsi="Times New Roman"/>
          <w:sz w:val="20"/>
          <w:lang w:val="cs-CZ"/>
        </w:rPr>
        <w:t>eu.</w:t>
      </w: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sz w:val="20"/>
        </w:rPr>
      </w:pPr>
      <w:r w:rsidRPr="00C6198A">
        <w:rPr>
          <w:rFonts w:ascii="Times New Roman" w:hAnsi="Times New Roman"/>
          <w:sz w:val="20"/>
        </w:rPr>
        <w:t xml:space="preserve">Uchazeč prohlašuje, že souhlas se zpracování osobních údajů poskytl svobodně a dobrovolně. Právům a povinnostem v oblasti zpracování osobních údajů porozuměl a současně se zavazuje, že jakoukoli změnu ve svých shromažďovaných osobních údajích sdělí písemně </w:t>
      </w:r>
      <w:r w:rsidR="00F35974" w:rsidRPr="00FB1944">
        <w:rPr>
          <w:rFonts w:ascii="Times New Roman" w:hAnsi="Times New Roman"/>
          <w:sz w:val="20"/>
        </w:rPr>
        <w:t>Cosmopolitan Institute</w:t>
      </w:r>
      <w:r w:rsidRPr="00C6198A">
        <w:rPr>
          <w:rFonts w:ascii="Times New Roman" w:hAnsi="Times New Roman"/>
          <w:sz w:val="20"/>
        </w:rPr>
        <w:t xml:space="preserve"> bez zbytečného odkladu.</w:t>
      </w:r>
    </w:p>
    <w:p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:rsidR="00BC39DA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  <w:r w:rsidRPr="00C6198A">
        <w:rPr>
          <w:rFonts w:ascii="Times New Roman" w:hAnsi="Times New Roman"/>
          <w:b/>
        </w:rPr>
        <w:t>Datum</w:t>
      </w:r>
      <w:r w:rsidRPr="00C6198A">
        <w:rPr>
          <w:rFonts w:ascii="Times New Roman" w:hAnsi="Times New Roman"/>
        </w:rPr>
        <w:t xml:space="preserve">: </w:t>
      </w:r>
      <w:r w:rsidR="00095F79" w:rsidRPr="00C6198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98A">
        <w:rPr>
          <w:rFonts w:ascii="Times New Roman" w:hAnsi="Times New Roman"/>
        </w:rPr>
        <w:instrText xml:space="preserve"> FORMTEXT </w:instrText>
      </w:r>
      <w:r w:rsidR="00095F79" w:rsidRPr="00C6198A">
        <w:rPr>
          <w:rFonts w:ascii="Times New Roman" w:hAnsi="Times New Roman"/>
        </w:rPr>
      </w:r>
      <w:r w:rsidR="00095F79" w:rsidRPr="00C6198A">
        <w:rPr>
          <w:rFonts w:ascii="Times New Roman" w:hAnsi="Times New Roman"/>
        </w:rPr>
        <w:fldChar w:fldCharType="separate"/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="00095F79" w:rsidRPr="00C6198A">
        <w:rPr>
          <w:rFonts w:ascii="Times New Roman" w:hAnsi="Times New Roman"/>
        </w:rPr>
        <w:fldChar w:fldCharType="end"/>
      </w:r>
      <w:r w:rsidRPr="00C6198A">
        <w:rPr>
          <w:rFonts w:ascii="Times New Roman" w:hAnsi="Times New Roman"/>
        </w:rPr>
        <w:tab/>
      </w:r>
      <w:r w:rsidRPr="00C6198A">
        <w:rPr>
          <w:rFonts w:ascii="Times New Roman" w:hAnsi="Times New Roman"/>
          <w:b/>
        </w:rPr>
        <w:t>Podpis</w:t>
      </w:r>
      <w:r w:rsidRPr="00C6198A">
        <w:rPr>
          <w:rFonts w:ascii="Times New Roman" w:hAnsi="Times New Roman"/>
        </w:rPr>
        <w:t>:</w:t>
      </w:r>
    </w:p>
    <w:sectPr w:rsidR="00BC39DA" w:rsidRPr="00C6198A" w:rsidSect="00C6198A">
      <w:headerReference w:type="default" r:id="rId7"/>
      <w:footerReference w:type="default" r:id="rId8"/>
      <w:pgSz w:w="11906" w:h="16838"/>
      <w:pgMar w:top="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EE" w:rsidRDefault="00B61DEE" w:rsidP="008C78CB">
      <w:pPr>
        <w:spacing w:after="0" w:line="240" w:lineRule="auto"/>
      </w:pPr>
      <w:r>
        <w:separator/>
      </w:r>
    </w:p>
  </w:endnote>
  <w:endnote w:type="continuationSeparator" w:id="0">
    <w:p w:rsidR="00B61DEE" w:rsidRDefault="00B61DEE" w:rsidP="008C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77" w:rsidRDefault="00F05B96" w:rsidP="00C6198A">
    <w:pPr>
      <w:spacing w:after="0" w:line="240" w:lineRule="auto"/>
      <w:ind w:left="426" w:hanging="426"/>
      <w:rPr>
        <w:rFonts w:ascii="Times New Roman" w:hAnsi="Times New Roman"/>
        <w:b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65405</wp:posOffset>
          </wp:positionV>
          <wp:extent cx="1247775" cy="1123950"/>
          <wp:effectExtent l="0" t="0" r="9525" b="0"/>
          <wp:wrapNone/>
          <wp:docPr id="3" name="Obrázek 3" descr="CIOE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IOE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677">
      <w:rPr>
        <w:rFonts w:ascii="Times New Roman" w:hAnsi="Times New Roman"/>
        <w:b/>
        <w:szCs w:val="24"/>
      </w:rPr>
      <w:t>_________________________________________________________________________________</w:t>
    </w:r>
  </w:p>
  <w:p w:rsidR="00F44677" w:rsidRPr="004827DE" w:rsidRDefault="00F44677" w:rsidP="004827DE">
    <w:pPr>
      <w:spacing w:after="0" w:line="240" w:lineRule="auto"/>
      <w:ind w:left="426" w:hanging="426"/>
      <w:contextualSpacing/>
      <w:rPr>
        <w:rFonts w:ascii="Times New Roman" w:hAnsi="Times New Roman"/>
        <w:sz w:val="20"/>
        <w:szCs w:val="20"/>
      </w:rPr>
    </w:pPr>
    <w:r w:rsidRPr="004827DE">
      <w:rPr>
        <w:rFonts w:ascii="Times New Roman" w:hAnsi="Times New Roman"/>
        <w:b/>
        <w:sz w:val="20"/>
        <w:szCs w:val="20"/>
      </w:rPr>
      <w:t>Cosmopolitan Institute of Education, s.r.o.</w:t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</w:p>
  <w:p w:rsidR="00F44677" w:rsidRPr="004827DE" w:rsidRDefault="00F44677" w:rsidP="004827DE">
    <w:pPr>
      <w:pStyle w:val="Zpat"/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4827DE">
      <w:rPr>
        <w:rFonts w:ascii="Times New Roman" w:hAnsi="Times New Roman"/>
        <w:sz w:val="20"/>
        <w:szCs w:val="20"/>
      </w:rPr>
      <w:t>Moskevská 658/41, Liberec IV – Perštýn, 460 01 Liberec</w:t>
    </w:r>
  </w:p>
  <w:p w:rsidR="00F44677" w:rsidRPr="004827DE" w:rsidRDefault="00F44677" w:rsidP="004827DE">
    <w:pPr>
      <w:pStyle w:val="Zpat"/>
      <w:tabs>
        <w:tab w:val="clear" w:pos="4536"/>
        <w:tab w:val="clear" w:pos="9072"/>
        <w:tab w:val="left" w:pos="1155"/>
      </w:tabs>
      <w:spacing w:after="0" w:line="240" w:lineRule="auto"/>
      <w:contextualSpacing/>
      <w:rPr>
        <w:rFonts w:ascii="Times New Roman" w:hAnsi="Times New Roman"/>
        <w:sz w:val="20"/>
        <w:szCs w:val="20"/>
        <w:lang w:val="cs-CZ"/>
      </w:rPr>
    </w:pPr>
    <w:r w:rsidRPr="004827DE">
      <w:rPr>
        <w:rFonts w:ascii="Times New Roman" w:hAnsi="Times New Roman"/>
        <w:sz w:val="20"/>
        <w:szCs w:val="20"/>
        <w:lang w:val="cs-CZ"/>
      </w:rPr>
      <w:t>IČ: 09882588</w:t>
    </w:r>
    <w:r w:rsidRPr="004827DE">
      <w:rPr>
        <w:rFonts w:ascii="Times New Roman" w:hAnsi="Times New Roman"/>
        <w:sz w:val="20"/>
        <w:szCs w:val="20"/>
        <w:lang w:val="cs-CZ"/>
      </w:rPr>
      <w:tab/>
    </w:r>
  </w:p>
  <w:p w:rsidR="00F44677" w:rsidRPr="004827DE" w:rsidRDefault="00F44677" w:rsidP="004827DE">
    <w:pPr>
      <w:pStyle w:val="Zpat"/>
      <w:spacing w:after="0" w:line="240" w:lineRule="auto"/>
      <w:contextualSpacing/>
      <w:rPr>
        <w:rFonts w:ascii="Times New Roman" w:hAnsi="Times New Roman"/>
        <w:sz w:val="20"/>
        <w:szCs w:val="20"/>
        <w:lang w:val="cs-CZ"/>
      </w:rPr>
    </w:pPr>
    <w:r w:rsidRPr="004827DE">
      <w:rPr>
        <w:rFonts w:ascii="Times New Roman" w:hAnsi="Times New Roman"/>
        <w:sz w:val="20"/>
        <w:szCs w:val="20"/>
        <w:lang w:val="cs-CZ"/>
      </w:rPr>
      <w:t>Tel.: +420773190833, Email: study@cosmopolitan-institute.eu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EE" w:rsidRDefault="00B61DEE" w:rsidP="008C78CB">
      <w:pPr>
        <w:spacing w:after="0" w:line="240" w:lineRule="auto"/>
      </w:pPr>
      <w:r>
        <w:separator/>
      </w:r>
    </w:p>
  </w:footnote>
  <w:footnote w:type="continuationSeparator" w:id="0">
    <w:p w:rsidR="00B61DEE" w:rsidRDefault="00B61DEE" w:rsidP="008C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77" w:rsidRDefault="00F44677" w:rsidP="00C6198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838200</wp:posOffset>
              </wp:positionH>
              <wp:positionV relativeFrom="page">
                <wp:posOffset>313690</wp:posOffset>
              </wp:positionV>
              <wp:extent cx="5875020" cy="339725"/>
              <wp:effectExtent l="0" t="0" r="1905" b="3810"/>
              <wp:wrapSquare wrapText="bothSides"/>
              <wp:docPr id="1" name="Obdélník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020" cy="33972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677" w:rsidRPr="00C6198A" w:rsidRDefault="00F44677" w:rsidP="00910ACE">
                          <w:pPr>
                            <w:pStyle w:val="Zhlav"/>
                            <w:tabs>
                              <w:tab w:val="clear" w:pos="9072"/>
                              <w:tab w:val="right" w:pos="8931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24"/>
                              <w:szCs w:val="24"/>
                              <w:lang w:val="cs-CZ"/>
                            </w:rPr>
                            <w:t>COSMOPOLITAN INSTITUTE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97" o:spid="_x0000_s1026" style="position:absolute;margin-left:66pt;margin-top:24.7pt;width:462.6pt;height:26.7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" o:allowoverlap="f" fillcolor="#5b9bd5" stroked="f" strokeweight="1pt">
              <v:path arrowok="t"/>
              <v:textbox>
                <w:txbxContent>
                  <w:p w:rsidR="00F44677" w:rsidRPr="00C6198A" w:rsidRDefault="00F44677" w:rsidP="00910ACE">
                    <w:pPr>
                      <w:pStyle w:val="Zhlav"/>
                      <w:tabs>
                        <w:tab w:val="clear" w:pos="9072"/>
                        <w:tab w:val="right" w:pos="8931"/>
                      </w:tabs>
                      <w:jc w:val="center"/>
                      <w:rPr>
                        <w:rFonts w:ascii="Times New Roman" w:hAnsi="Times New Roman"/>
                        <w:b/>
                        <w:caps/>
                        <w:color w:val="FFFFFF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b/>
                        <w:caps/>
                        <w:color w:val="FFFFFF"/>
                        <w:sz w:val="24"/>
                        <w:szCs w:val="24"/>
                        <w:lang w:val="cs-CZ"/>
                      </w:rPr>
                      <w:t>COSMOPOLITAN INSTITUTE OF EDUCATION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F44677" w:rsidRPr="00517CF0" w:rsidRDefault="00F44677" w:rsidP="00FB1944">
    <w:pPr>
      <w:pStyle w:val="Zhlav"/>
      <w:tabs>
        <w:tab w:val="clear" w:pos="4536"/>
      </w:tabs>
      <w:spacing w:after="0"/>
      <w:rPr>
        <w:rFonts w:cs="Calibri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b9dEvCy2Pl70mlHRhF6YYrEa9UeDwYgzvDuwX6+j6oeN4G7V02VB5SnEHtPdKNXQ4AbnabI0KRmYP8SFgRZg==" w:salt="WX2S+DHe3EnNb3Edf+27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4"/>
    <w:rsid w:val="0003165F"/>
    <w:rsid w:val="00055297"/>
    <w:rsid w:val="00082B63"/>
    <w:rsid w:val="0008350A"/>
    <w:rsid w:val="00087145"/>
    <w:rsid w:val="00095F79"/>
    <w:rsid w:val="00095FED"/>
    <w:rsid w:val="000A4B7F"/>
    <w:rsid w:val="000C35DC"/>
    <w:rsid w:val="000D540B"/>
    <w:rsid w:val="001027AB"/>
    <w:rsid w:val="001350F2"/>
    <w:rsid w:val="0014773E"/>
    <w:rsid w:val="0016134C"/>
    <w:rsid w:val="00177CD3"/>
    <w:rsid w:val="001857EE"/>
    <w:rsid w:val="00187C85"/>
    <w:rsid w:val="001925A9"/>
    <w:rsid w:val="001B1728"/>
    <w:rsid w:val="001B68A6"/>
    <w:rsid w:val="001C60BB"/>
    <w:rsid w:val="001E16C4"/>
    <w:rsid w:val="001F5C6D"/>
    <w:rsid w:val="00203B0A"/>
    <w:rsid w:val="002112B8"/>
    <w:rsid w:val="002552A7"/>
    <w:rsid w:val="00272B51"/>
    <w:rsid w:val="002F6844"/>
    <w:rsid w:val="00306888"/>
    <w:rsid w:val="00312A77"/>
    <w:rsid w:val="00330315"/>
    <w:rsid w:val="00333BE4"/>
    <w:rsid w:val="0034460B"/>
    <w:rsid w:val="00361F54"/>
    <w:rsid w:val="0037235F"/>
    <w:rsid w:val="003A5104"/>
    <w:rsid w:val="00400F03"/>
    <w:rsid w:val="004371B6"/>
    <w:rsid w:val="004738E6"/>
    <w:rsid w:val="00481383"/>
    <w:rsid w:val="00481B12"/>
    <w:rsid w:val="004827DE"/>
    <w:rsid w:val="004A0112"/>
    <w:rsid w:val="004A1995"/>
    <w:rsid w:val="004B6F56"/>
    <w:rsid w:val="005045F4"/>
    <w:rsid w:val="00514C56"/>
    <w:rsid w:val="00517CF0"/>
    <w:rsid w:val="00527C0E"/>
    <w:rsid w:val="00571E98"/>
    <w:rsid w:val="005739A9"/>
    <w:rsid w:val="005B0D4D"/>
    <w:rsid w:val="005C04C3"/>
    <w:rsid w:val="005E4CC7"/>
    <w:rsid w:val="0060097C"/>
    <w:rsid w:val="00641717"/>
    <w:rsid w:val="00661E46"/>
    <w:rsid w:val="0066784D"/>
    <w:rsid w:val="006A7824"/>
    <w:rsid w:val="006B71DF"/>
    <w:rsid w:val="006C7F84"/>
    <w:rsid w:val="006E11D9"/>
    <w:rsid w:val="00701426"/>
    <w:rsid w:val="00741D9F"/>
    <w:rsid w:val="00745E98"/>
    <w:rsid w:val="007B6FDF"/>
    <w:rsid w:val="007C2F51"/>
    <w:rsid w:val="007D4C42"/>
    <w:rsid w:val="007D708D"/>
    <w:rsid w:val="007E29AE"/>
    <w:rsid w:val="00802C2B"/>
    <w:rsid w:val="00823766"/>
    <w:rsid w:val="00843F18"/>
    <w:rsid w:val="00854317"/>
    <w:rsid w:val="00897A0F"/>
    <w:rsid w:val="008B35CF"/>
    <w:rsid w:val="008C1D7A"/>
    <w:rsid w:val="008C78CB"/>
    <w:rsid w:val="00910ACE"/>
    <w:rsid w:val="00931AFD"/>
    <w:rsid w:val="009335D3"/>
    <w:rsid w:val="0093767A"/>
    <w:rsid w:val="00944B49"/>
    <w:rsid w:val="009470B7"/>
    <w:rsid w:val="00947B6D"/>
    <w:rsid w:val="009874E9"/>
    <w:rsid w:val="009921F3"/>
    <w:rsid w:val="009C5738"/>
    <w:rsid w:val="00A3312F"/>
    <w:rsid w:val="00A346CB"/>
    <w:rsid w:val="00A76804"/>
    <w:rsid w:val="00A830BD"/>
    <w:rsid w:val="00AA4E69"/>
    <w:rsid w:val="00AB7DAC"/>
    <w:rsid w:val="00B0463E"/>
    <w:rsid w:val="00B04FC9"/>
    <w:rsid w:val="00B13C03"/>
    <w:rsid w:val="00B61DEE"/>
    <w:rsid w:val="00B62E36"/>
    <w:rsid w:val="00B70953"/>
    <w:rsid w:val="00B733E6"/>
    <w:rsid w:val="00B843E4"/>
    <w:rsid w:val="00B9227F"/>
    <w:rsid w:val="00BB6FCA"/>
    <w:rsid w:val="00BC39DA"/>
    <w:rsid w:val="00C016D8"/>
    <w:rsid w:val="00C020FE"/>
    <w:rsid w:val="00C17AF4"/>
    <w:rsid w:val="00C33EFE"/>
    <w:rsid w:val="00C6198A"/>
    <w:rsid w:val="00C635D5"/>
    <w:rsid w:val="00C80553"/>
    <w:rsid w:val="00C84FCD"/>
    <w:rsid w:val="00C94AB7"/>
    <w:rsid w:val="00CE44B8"/>
    <w:rsid w:val="00D7234A"/>
    <w:rsid w:val="00D937FF"/>
    <w:rsid w:val="00DC2242"/>
    <w:rsid w:val="00DE5B35"/>
    <w:rsid w:val="00E2232B"/>
    <w:rsid w:val="00E32431"/>
    <w:rsid w:val="00E47DF3"/>
    <w:rsid w:val="00E64D87"/>
    <w:rsid w:val="00E71C06"/>
    <w:rsid w:val="00E77411"/>
    <w:rsid w:val="00E77BB3"/>
    <w:rsid w:val="00E8258C"/>
    <w:rsid w:val="00EB22B5"/>
    <w:rsid w:val="00EB246F"/>
    <w:rsid w:val="00ED5241"/>
    <w:rsid w:val="00F05B96"/>
    <w:rsid w:val="00F10469"/>
    <w:rsid w:val="00F22781"/>
    <w:rsid w:val="00F2648F"/>
    <w:rsid w:val="00F35974"/>
    <w:rsid w:val="00F4219C"/>
    <w:rsid w:val="00F432E8"/>
    <w:rsid w:val="00F44677"/>
    <w:rsid w:val="00F57968"/>
    <w:rsid w:val="00FA21F5"/>
    <w:rsid w:val="00FB1944"/>
    <w:rsid w:val="00FC267A"/>
    <w:rsid w:val="00FD5571"/>
    <w:rsid w:val="00FD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E1EBC-E250-4174-9068-607C045D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B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C78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7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C78C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17AF4"/>
    <w:rPr>
      <w:color w:val="0000FF"/>
      <w:u w:val="single"/>
    </w:rPr>
  </w:style>
  <w:style w:type="table" w:styleId="Mkatabulky">
    <w:name w:val="Table Grid"/>
    <w:basedOn w:val="Normlntabulka"/>
    <w:uiPriority w:val="59"/>
    <w:rsid w:val="00B8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C6198A"/>
  </w:style>
  <w:style w:type="character" w:styleId="Zstupntext">
    <w:name w:val="Placeholder Text"/>
    <w:basedOn w:val="Standardnpsmoodstavce"/>
    <w:uiPriority w:val="99"/>
    <w:semiHidden/>
    <w:rsid w:val="00F44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B0E96-B782-4784-A5D7-FA80234225D1}"/>
      </w:docPartPr>
      <w:docPartBody>
        <w:p w:rsidR="00E15221" w:rsidRDefault="00E15221">
          <w:r w:rsidRPr="003D75B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1"/>
    <w:rsid w:val="00153EB0"/>
    <w:rsid w:val="00561D92"/>
    <w:rsid w:val="005D295F"/>
    <w:rsid w:val="006073F3"/>
    <w:rsid w:val="006B7B8D"/>
    <w:rsid w:val="00AD1362"/>
    <w:rsid w:val="00CF71A5"/>
    <w:rsid w:val="00E15221"/>
    <w:rsid w:val="00EF04F0"/>
    <w:rsid w:val="00EF4E2B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5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06D5-CC5F-46E8-8D6C-23903DB9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cp:lastModifiedBy>Manager</cp:lastModifiedBy>
  <cp:revision>20</cp:revision>
  <cp:lastPrinted>2017-06-04T16:26:00Z</cp:lastPrinted>
  <dcterms:created xsi:type="dcterms:W3CDTF">2021-02-07T20:05:00Z</dcterms:created>
  <dcterms:modified xsi:type="dcterms:W3CDTF">2021-02-26T22:12:00Z</dcterms:modified>
</cp:coreProperties>
</file>